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916B1">
      <w:pPr>
        <w:pStyle w:val="2"/>
        <w:widowControl/>
        <w:jc w:val="center"/>
      </w:pPr>
      <w:r>
        <w:rPr>
          <w:rFonts w:ascii="方正小标宋简体" w:hAnsi="方正小标宋简体" w:eastAsia="方正小标宋简体" w:cs="方正小标宋简体"/>
          <w:sz w:val="44"/>
          <w:szCs w:val="44"/>
        </w:rPr>
        <w:t>报考人员诚信承诺书</w:t>
      </w:r>
      <w:r>
        <w:rPr>
          <w:sz w:val="20"/>
          <w:szCs w:val="20"/>
        </w:rPr>
        <w:t xml:space="preserve"> </w:t>
      </w:r>
    </w:p>
    <w:p w14:paraId="11C18A65">
      <w:pPr>
        <w:pStyle w:val="2"/>
        <w:widowControl/>
        <w:spacing w:beforeAutospacing="0" w:afterAutospacing="0" w:line="600" w:lineRule="exact"/>
        <w:ind w:firstLine="640" w:firstLineChars="200"/>
        <w:jc w:val="both"/>
      </w:pPr>
      <w:r>
        <w:rPr>
          <w:rFonts w:hint="eastAsia" w:ascii="仿宋_GB2312" w:eastAsia="仿宋_GB2312" w:cs="仿宋_GB2312"/>
          <w:sz w:val="32"/>
          <w:szCs w:val="32"/>
        </w:rPr>
        <w:t>本人已仔细阅读《北海市铁山港区人民法院聘用人员控制数招聘公告》，本着诚信报考的原则，现郑重承诺：</w:t>
      </w:r>
      <w:r>
        <w:rPr>
          <w:sz w:val="20"/>
          <w:szCs w:val="20"/>
        </w:rPr>
        <w:t xml:space="preserve"> </w:t>
      </w:r>
    </w:p>
    <w:p w14:paraId="19CE02DD">
      <w:pPr>
        <w:pStyle w:val="2"/>
        <w:widowControl/>
        <w:spacing w:beforeAutospacing="0" w:afterAutospacing="0" w:line="600" w:lineRule="exact"/>
        <w:ind w:firstLine="640"/>
        <w:jc w:val="both"/>
      </w:pPr>
      <w:r>
        <w:rPr>
          <w:rFonts w:hint="eastAsia" w:ascii="仿宋_GB2312" w:eastAsia="仿宋_GB2312" w:cs="仿宋_GB2312"/>
          <w:sz w:val="32"/>
          <w:szCs w:val="32"/>
        </w:rPr>
        <w:t>一、自觉遵守聘用人员控制数招聘的相关法律法规，认真履行报考人员的各项义务。</w:t>
      </w:r>
      <w:r>
        <w:rPr>
          <w:sz w:val="20"/>
          <w:szCs w:val="20"/>
        </w:rPr>
        <w:t xml:space="preserve"> </w:t>
      </w:r>
    </w:p>
    <w:p w14:paraId="797C249C">
      <w:pPr>
        <w:pStyle w:val="2"/>
        <w:widowControl/>
        <w:spacing w:beforeAutospacing="0" w:afterAutospacing="0" w:line="600" w:lineRule="exact"/>
        <w:ind w:firstLine="640"/>
        <w:jc w:val="both"/>
      </w:pPr>
      <w:r>
        <w:rPr>
          <w:rFonts w:hint="eastAsia" w:ascii="仿宋_GB2312" w:eastAsia="仿宋_GB2312" w:cs="仿宋_GB2312"/>
          <w:sz w:val="32"/>
          <w:szCs w:val="32"/>
        </w:rPr>
        <w:t>二、报考行为出于本人自主、真实意愿。已对所选报岗位有了充分的了解，愿意接受招聘机关依法进行的速录技能测试、体能测试、笔试、面试、体检、考察等环节，认真对待每一个招聘环节，完成相应的程序，不无故放弃或中断。</w:t>
      </w:r>
      <w:r>
        <w:rPr>
          <w:sz w:val="20"/>
          <w:szCs w:val="20"/>
        </w:rPr>
        <w:t xml:space="preserve"> </w:t>
      </w:r>
    </w:p>
    <w:p w14:paraId="60B06419">
      <w:pPr>
        <w:pStyle w:val="2"/>
        <w:widowControl/>
        <w:spacing w:beforeAutospacing="0" w:afterAutospacing="0" w:line="600" w:lineRule="exact"/>
        <w:ind w:firstLine="640"/>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14:paraId="72C3FCF0">
      <w:pPr>
        <w:pStyle w:val="2"/>
        <w:widowControl/>
        <w:spacing w:beforeAutospacing="0" w:afterAutospacing="0" w:line="600" w:lineRule="exact"/>
        <w:ind w:firstLine="640"/>
      </w:pPr>
      <w:r>
        <w:rPr>
          <w:rFonts w:hint="eastAsia" w:ascii="仿宋_GB2312" w:eastAsia="仿宋_GB2312" w:cs="仿宋_GB2312"/>
          <w:sz w:val="32"/>
          <w:szCs w:val="32"/>
        </w:rPr>
        <w:t>四、遵守招聘纪律，不舞弊也不协助他人舞弊。</w:t>
      </w:r>
      <w:r>
        <w:rPr>
          <w:sz w:val="20"/>
          <w:szCs w:val="20"/>
        </w:rPr>
        <w:t xml:space="preserve"> </w:t>
      </w:r>
    </w:p>
    <w:p w14:paraId="27D4FBBF">
      <w:pPr>
        <w:pStyle w:val="2"/>
        <w:widowControl/>
        <w:spacing w:beforeAutospacing="0" w:afterAutospacing="0" w:line="600" w:lineRule="exact"/>
        <w:ind w:firstLine="640"/>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14:paraId="3A988F49">
      <w:pPr>
        <w:pStyle w:val="2"/>
        <w:widowControl/>
        <w:spacing w:beforeAutospacing="0" w:afterAutospacing="0" w:line="600" w:lineRule="exact"/>
        <w:ind w:firstLine="640"/>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14:paraId="42474D0D">
      <w:pPr>
        <w:pStyle w:val="2"/>
        <w:widowControl/>
        <w:spacing w:beforeAutospacing="0" w:afterAutospacing="0" w:line="600" w:lineRule="exact"/>
        <w:ind w:firstLine="5760"/>
        <w:rPr>
          <w:rFonts w:ascii="仿宋_GB2312" w:eastAsia="仿宋_GB2312" w:cs="仿宋_GB2312"/>
          <w:sz w:val="32"/>
          <w:szCs w:val="32"/>
        </w:rPr>
      </w:pPr>
    </w:p>
    <w:p w14:paraId="27DFFB37">
      <w:pPr>
        <w:pStyle w:val="2"/>
        <w:widowControl/>
        <w:spacing w:beforeAutospacing="0" w:afterAutospacing="0" w:line="600" w:lineRule="exact"/>
        <w:ind w:firstLine="5760"/>
        <w:rPr>
          <w:rFonts w:ascii="仿宋_GB2312" w:eastAsia="仿宋_GB2312" w:cs="仿宋_GB2312"/>
          <w:sz w:val="32"/>
          <w:szCs w:val="32"/>
        </w:rPr>
      </w:pPr>
    </w:p>
    <w:p w14:paraId="34CD127C">
      <w:pPr>
        <w:pStyle w:val="2"/>
        <w:widowControl/>
        <w:spacing w:beforeAutospacing="0" w:afterAutospacing="0" w:line="600" w:lineRule="exact"/>
        <w:ind w:firstLine="5760"/>
      </w:pPr>
      <w:r>
        <w:rPr>
          <w:rFonts w:hint="eastAsia" w:ascii="仿宋_GB2312" w:eastAsia="仿宋_GB2312" w:cs="仿宋_GB2312"/>
          <w:sz w:val="32"/>
          <w:szCs w:val="32"/>
        </w:rPr>
        <w:t>承诺人：</w:t>
      </w:r>
      <w:r>
        <w:rPr>
          <w:sz w:val="20"/>
          <w:szCs w:val="20"/>
        </w:rPr>
        <w:t xml:space="preserve"> </w:t>
      </w:r>
    </w:p>
    <w:p w14:paraId="1D610FD8">
      <w:pPr>
        <w:pStyle w:val="2"/>
        <w:widowControl/>
        <w:spacing w:beforeAutospacing="0" w:afterAutospacing="0" w:line="600" w:lineRule="exact"/>
        <w:ind w:firstLine="5440"/>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bookmarkStart w:id="0" w:name="_GoBack"/>
      <w:bookmarkEnd w:id="0"/>
      <w:r>
        <w:rPr>
          <w:rFonts w:hint="eastAsia" w:ascii="仿宋_GB2312" w:eastAsia="仿宋_GB2312" w:cs="仿宋_GB2312"/>
          <w:sz w:val="32"/>
          <w:szCs w:val="32"/>
        </w:rPr>
        <w:t>年  月  日</w:t>
      </w:r>
    </w:p>
    <w:p w14:paraId="296610EA">
      <w:pPr>
        <w:spacing w:line="600" w:lineRule="exact"/>
      </w:pP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4D"/>
    <w:rsid w:val="00541E28"/>
    <w:rsid w:val="00714760"/>
    <w:rsid w:val="007C6BB6"/>
    <w:rsid w:val="00A3044D"/>
    <w:rsid w:val="00CE109C"/>
    <w:rsid w:val="03AA3679"/>
    <w:rsid w:val="0626346B"/>
    <w:rsid w:val="06545350"/>
    <w:rsid w:val="06A06BD8"/>
    <w:rsid w:val="06C17356"/>
    <w:rsid w:val="0719330C"/>
    <w:rsid w:val="08BB4436"/>
    <w:rsid w:val="0AF575DF"/>
    <w:rsid w:val="0B3A1256"/>
    <w:rsid w:val="0BBE079A"/>
    <w:rsid w:val="0C783A37"/>
    <w:rsid w:val="0C915DD2"/>
    <w:rsid w:val="0CCD3659"/>
    <w:rsid w:val="0D147853"/>
    <w:rsid w:val="0DB731A7"/>
    <w:rsid w:val="0ED21038"/>
    <w:rsid w:val="0FCF41B9"/>
    <w:rsid w:val="10162390"/>
    <w:rsid w:val="10371F1F"/>
    <w:rsid w:val="10DC4ED4"/>
    <w:rsid w:val="116C3F41"/>
    <w:rsid w:val="122E7B1C"/>
    <w:rsid w:val="123C329C"/>
    <w:rsid w:val="12884758"/>
    <w:rsid w:val="129A30A1"/>
    <w:rsid w:val="132803B8"/>
    <w:rsid w:val="142F18D7"/>
    <w:rsid w:val="143E0654"/>
    <w:rsid w:val="143F4A3A"/>
    <w:rsid w:val="14CD6BDE"/>
    <w:rsid w:val="160B692A"/>
    <w:rsid w:val="167138F5"/>
    <w:rsid w:val="185129C3"/>
    <w:rsid w:val="1897627B"/>
    <w:rsid w:val="18F61741"/>
    <w:rsid w:val="1956427B"/>
    <w:rsid w:val="19B27384"/>
    <w:rsid w:val="1A3A032A"/>
    <w:rsid w:val="1AF80C74"/>
    <w:rsid w:val="1AF84888"/>
    <w:rsid w:val="1BE44AB0"/>
    <w:rsid w:val="1C8602A0"/>
    <w:rsid w:val="1DFA12B5"/>
    <w:rsid w:val="1E930C3F"/>
    <w:rsid w:val="1F420E66"/>
    <w:rsid w:val="201F53BD"/>
    <w:rsid w:val="205505E6"/>
    <w:rsid w:val="2077258A"/>
    <w:rsid w:val="20BD0CDA"/>
    <w:rsid w:val="20F5224F"/>
    <w:rsid w:val="217D66A3"/>
    <w:rsid w:val="21D01F00"/>
    <w:rsid w:val="22D43772"/>
    <w:rsid w:val="234A1A6E"/>
    <w:rsid w:val="23C51CCE"/>
    <w:rsid w:val="23EC4A1A"/>
    <w:rsid w:val="245C108B"/>
    <w:rsid w:val="245E4AB9"/>
    <w:rsid w:val="253944E0"/>
    <w:rsid w:val="26FD42A5"/>
    <w:rsid w:val="28077366"/>
    <w:rsid w:val="285025A5"/>
    <w:rsid w:val="288F3976"/>
    <w:rsid w:val="29AD764C"/>
    <w:rsid w:val="2BA17CD1"/>
    <w:rsid w:val="2C0658AF"/>
    <w:rsid w:val="2CAD602F"/>
    <w:rsid w:val="2D3B07A0"/>
    <w:rsid w:val="2D531C5B"/>
    <w:rsid w:val="2DBB429D"/>
    <w:rsid w:val="2DDD091A"/>
    <w:rsid w:val="2E0503DB"/>
    <w:rsid w:val="2E255321"/>
    <w:rsid w:val="2E6B7DD2"/>
    <w:rsid w:val="2FC36820"/>
    <w:rsid w:val="2FF126EB"/>
    <w:rsid w:val="300E49E0"/>
    <w:rsid w:val="325C0346"/>
    <w:rsid w:val="33E76149"/>
    <w:rsid w:val="347C1415"/>
    <w:rsid w:val="348B20F1"/>
    <w:rsid w:val="35AC0197"/>
    <w:rsid w:val="3609721F"/>
    <w:rsid w:val="364A1F88"/>
    <w:rsid w:val="364E6525"/>
    <w:rsid w:val="36537928"/>
    <w:rsid w:val="36917481"/>
    <w:rsid w:val="36A07336"/>
    <w:rsid w:val="36BC7DD3"/>
    <w:rsid w:val="36DC523B"/>
    <w:rsid w:val="36E83108"/>
    <w:rsid w:val="393A052A"/>
    <w:rsid w:val="39462582"/>
    <w:rsid w:val="398E4AFB"/>
    <w:rsid w:val="39FA65D0"/>
    <w:rsid w:val="3A3A489F"/>
    <w:rsid w:val="3A57056C"/>
    <w:rsid w:val="3A9C72FE"/>
    <w:rsid w:val="3CC4101B"/>
    <w:rsid w:val="3D8449BA"/>
    <w:rsid w:val="3DA04E12"/>
    <w:rsid w:val="3DA44C38"/>
    <w:rsid w:val="3DDB4666"/>
    <w:rsid w:val="3E6F1AF5"/>
    <w:rsid w:val="3E8516BD"/>
    <w:rsid w:val="3EBF6B93"/>
    <w:rsid w:val="3EF66245"/>
    <w:rsid w:val="3F7D0DAB"/>
    <w:rsid w:val="4061767C"/>
    <w:rsid w:val="40A70160"/>
    <w:rsid w:val="41652D02"/>
    <w:rsid w:val="41E9345F"/>
    <w:rsid w:val="41EC6A7B"/>
    <w:rsid w:val="42673005"/>
    <w:rsid w:val="446D3E49"/>
    <w:rsid w:val="44E90410"/>
    <w:rsid w:val="45CF4994"/>
    <w:rsid w:val="45E90417"/>
    <w:rsid w:val="46CB3C16"/>
    <w:rsid w:val="471771E1"/>
    <w:rsid w:val="478A0387"/>
    <w:rsid w:val="48C04708"/>
    <w:rsid w:val="48D5189C"/>
    <w:rsid w:val="49615992"/>
    <w:rsid w:val="497E6910"/>
    <w:rsid w:val="499F5AED"/>
    <w:rsid w:val="49C02BB0"/>
    <w:rsid w:val="49FC13AD"/>
    <w:rsid w:val="4A4774A6"/>
    <w:rsid w:val="4B69784A"/>
    <w:rsid w:val="4C250EE0"/>
    <w:rsid w:val="4C2D460F"/>
    <w:rsid w:val="4C422FD7"/>
    <w:rsid w:val="4D342FCB"/>
    <w:rsid w:val="4D393C52"/>
    <w:rsid w:val="4DD77BE5"/>
    <w:rsid w:val="4E182E99"/>
    <w:rsid w:val="4E457184"/>
    <w:rsid w:val="4F316E7E"/>
    <w:rsid w:val="4F90639F"/>
    <w:rsid w:val="4F933E73"/>
    <w:rsid w:val="50745743"/>
    <w:rsid w:val="512404FD"/>
    <w:rsid w:val="51557FD1"/>
    <w:rsid w:val="5158104E"/>
    <w:rsid w:val="5178668F"/>
    <w:rsid w:val="523B0793"/>
    <w:rsid w:val="5268031D"/>
    <w:rsid w:val="527C57BF"/>
    <w:rsid w:val="527C7984"/>
    <w:rsid w:val="528B14FF"/>
    <w:rsid w:val="52A55123"/>
    <w:rsid w:val="53B86902"/>
    <w:rsid w:val="54630192"/>
    <w:rsid w:val="546836FF"/>
    <w:rsid w:val="552364F0"/>
    <w:rsid w:val="56EA3D2A"/>
    <w:rsid w:val="57135225"/>
    <w:rsid w:val="577B6CFD"/>
    <w:rsid w:val="587D4A24"/>
    <w:rsid w:val="5ADE77AB"/>
    <w:rsid w:val="5B914589"/>
    <w:rsid w:val="5BD84882"/>
    <w:rsid w:val="5C115D30"/>
    <w:rsid w:val="5C317F43"/>
    <w:rsid w:val="5C414D55"/>
    <w:rsid w:val="5C912407"/>
    <w:rsid w:val="5CCB0839"/>
    <w:rsid w:val="5D4F1A0B"/>
    <w:rsid w:val="5DA4672A"/>
    <w:rsid w:val="5DFB2A82"/>
    <w:rsid w:val="5E52280A"/>
    <w:rsid w:val="5F740CE7"/>
    <w:rsid w:val="605C4186"/>
    <w:rsid w:val="60F746EF"/>
    <w:rsid w:val="61DA7B4B"/>
    <w:rsid w:val="633300D9"/>
    <w:rsid w:val="637E5865"/>
    <w:rsid w:val="64327CC8"/>
    <w:rsid w:val="644E0A9D"/>
    <w:rsid w:val="648F67A0"/>
    <w:rsid w:val="64C72734"/>
    <w:rsid w:val="67631A4A"/>
    <w:rsid w:val="685474E1"/>
    <w:rsid w:val="68D60908"/>
    <w:rsid w:val="69D206E3"/>
    <w:rsid w:val="6B695C40"/>
    <w:rsid w:val="6B865723"/>
    <w:rsid w:val="6DF13AC9"/>
    <w:rsid w:val="6E86539E"/>
    <w:rsid w:val="6F1E793F"/>
    <w:rsid w:val="702F4D0E"/>
    <w:rsid w:val="70560232"/>
    <w:rsid w:val="70E00F68"/>
    <w:rsid w:val="70FF051C"/>
    <w:rsid w:val="715D4D2B"/>
    <w:rsid w:val="71F54490"/>
    <w:rsid w:val="735159CF"/>
    <w:rsid w:val="737807B8"/>
    <w:rsid w:val="73F9055B"/>
    <w:rsid w:val="74D3025F"/>
    <w:rsid w:val="75175FD2"/>
    <w:rsid w:val="767456EC"/>
    <w:rsid w:val="767D494B"/>
    <w:rsid w:val="773102E1"/>
    <w:rsid w:val="773E33C1"/>
    <w:rsid w:val="77D76EDB"/>
    <w:rsid w:val="78C66619"/>
    <w:rsid w:val="78F87ED4"/>
    <w:rsid w:val="79FB77DB"/>
    <w:rsid w:val="7D113296"/>
    <w:rsid w:val="7D686471"/>
    <w:rsid w:val="7E830242"/>
    <w:rsid w:val="7EBF734C"/>
    <w:rsid w:val="7EF50A63"/>
    <w:rsid w:val="7EFB0F69"/>
    <w:rsid w:val="7F3320AB"/>
    <w:rsid w:val="7FE2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FollowedHyperlink"/>
    <w:basedOn w:val="4"/>
    <w:qFormat/>
    <w:uiPriority w:val="0"/>
    <w:rPr>
      <w:color w:val="000066"/>
      <w:u w:val="none"/>
    </w:rPr>
  </w:style>
  <w:style w:type="character" w:styleId="6">
    <w:name w:val="Hyperlink"/>
    <w:basedOn w:val="4"/>
    <w:qFormat/>
    <w:uiPriority w:val="0"/>
    <w:rPr>
      <w:color w:val="0000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Pages>
  <Words>416</Words>
  <Characters>419</Characters>
  <Lines>3</Lines>
  <Paragraphs>1</Paragraphs>
  <TotalTime>11</TotalTime>
  <ScaleCrop>false</ScaleCrop>
  <LinksUpToDate>false</LinksUpToDate>
  <CharactersWithSpaces>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2021-01-08T08:22:00Z</dcterms:created>
  <dc:creator>Administrator</dc:creator>
  <cp:lastModifiedBy>何观洁</cp:lastModifiedBy>
  <cp:lastPrinted>2025-10-21T07:20:35Z</cp:lastPrinted>
  <dcterms:modified xsi:type="dcterms:W3CDTF">2025-10-21T07:21:25Z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eyJoZGlkIjoiYWEwODg0MjUxZjE3MDQwZDE2YjA5NTQyMTVlM2Y4YjMiLCJ1c2VySWQiOiI3MzMyNDI3MzYifQ==</vt:lpwstr>
  </property>
  <property fmtid="{D5CDD505-2E9C-101B-9397-08002B2CF9AE}" pid="4" name="ICV">
    <vt:lpwstr>1301F0AB27CC497390458CA5B9E12D38_12</vt:lpwstr>
  </property>
</Properties>
</file>