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7FE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bookmarkEnd w:id="0"/>
    </w:p>
    <w:p w14:paraId="0D35C3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广西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互联网舆情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中心</w:t>
      </w:r>
    </w:p>
    <w:p w14:paraId="02B0DC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年度公开招聘工作人员面试成绩汇总表</w:t>
      </w:r>
    </w:p>
    <w:p w14:paraId="35FE4B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tbl>
      <w:tblPr>
        <w:tblStyle w:val="5"/>
        <w:tblW w:w="86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286"/>
        <w:gridCol w:w="2170"/>
        <w:gridCol w:w="1672"/>
        <w:gridCol w:w="1929"/>
      </w:tblGrid>
      <w:tr w14:paraId="234B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面试成绩排名</w:t>
            </w:r>
          </w:p>
        </w:tc>
      </w:tr>
      <w:tr w14:paraId="13EF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1451500079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技术岗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邓淑钇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0BD3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1451500080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综治岗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陈卓竹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AC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牙永强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6FB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黄茹坤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CC4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张灵羽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C8B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黄丝敏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</w:tbl>
    <w:p w14:paraId="00224AF9"/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NzVmYWMwOWMwOWM4MDZjN2ZlMjcwZDI5ZGU5ZTgifQ=="/>
  </w:docVars>
  <w:rsids>
    <w:rsidRoot w:val="00DE7237"/>
    <w:rsid w:val="001A7C62"/>
    <w:rsid w:val="001E574C"/>
    <w:rsid w:val="00310DB8"/>
    <w:rsid w:val="003807E6"/>
    <w:rsid w:val="004A6DC2"/>
    <w:rsid w:val="00523647"/>
    <w:rsid w:val="005B6825"/>
    <w:rsid w:val="006C52E0"/>
    <w:rsid w:val="0074187C"/>
    <w:rsid w:val="00851638"/>
    <w:rsid w:val="008B75AE"/>
    <w:rsid w:val="009A38C3"/>
    <w:rsid w:val="00A15C9D"/>
    <w:rsid w:val="00A74DEE"/>
    <w:rsid w:val="00AE2B62"/>
    <w:rsid w:val="00B21C35"/>
    <w:rsid w:val="00B62E41"/>
    <w:rsid w:val="00BB1BEF"/>
    <w:rsid w:val="00BE6AAF"/>
    <w:rsid w:val="00BF4FFA"/>
    <w:rsid w:val="00C20A54"/>
    <w:rsid w:val="00C877C9"/>
    <w:rsid w:val="00C96FDF"/>
    <w:rsid w:val="00D05770"/>
    <w:rsid w:val="00D77B40"/>
    <w:rsid w:val="00D945FE"/>
    <w:rsid w:val="00DE7237"/>
    <w:rsid w:val="00E51ED8"/>
    <w:rsid w:val="00E7616B"/>
    <w:rsid w:val="00FB1E76"/>
    <w:rsid w:val="01A705BB"/>
    <w:rsid w:val="025110A0"/>
    <w:rsid w:val="02C97095"/>
    <w:rsid w:val="0FFF254C"/>
    <w:rsid w:val="1178129C"/>
    <w:rsid w:val="14CB5B87"/>
    <w:rsid w:val="172A4204"/>
    <w:rsid w:val="1A4E703E"/>
    <w:rsid w:val="2940049A"/>
    <w:rsid w:val="2D3F3404"/>
    <w:rsid w:val="2D78141B"/>
    <w:rsid w:val="2DDB69E3"/>
    <w:rsid w:val="2E752311"/>
    <w:rsid w:val="32F04CDF"/>
    <w:rsid w:val="34A66923"/>
    <w:rsid w:val="35A1391B"/>
    <w:rsid w:val="36023BD2"/>
    <w:rsid w:val="42C513CA"/>
    <w:rsid w:val="471E4985"/>
    <w:rsid w:val="47F03334"/>
    <w:rsid w:val="4D524C31"/>
    <w:rsid w:val="51CF0C34"/>
    <w:rsid w:val="5707084A"/>
    <w:rsid w:val="5EAF5A6A"/>
    <w:rsid w:val="5F92011E"/>
    <w:rsid w:val="603E3450"/>
    <w:rsid w:val="65000502"/>
    <w:rsid w:val="682D618F"/>
    <w:rsid w:val="6E3357B9"/>
    <w:rsid w:val="712F61E8"/>
    <w:rsid w:val="735B2DDE"/>
    <w:rsid w:val="75AE7F10"/>
    <w:rsid w:val="7A5E7D4D"/>
    <w:rsid w:val="7C281644"/>
    <w:rsid w:val="7CAA54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字符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124</Characters>
  <Lines>1</Lines>
  <Paragraphs>1</Paragraphs>
  <TotalTime>18</TotalTime>
  <ScaleCrop>false</ScaleCrop>
  <LinksUpToDate>false</LinksUpToDate>
  <CharactersWithSpaces>124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2023-07-24T09:59:00Z</dcterms:created>
  <dc:creator>廖蓓</dc:creator>
  <cp:lastModifiedBy>Blade</cp:lastModifiedBy>
  <cp:lastPrinted>2025-06-14T03:31:00Z</cp:lastPrinted>
  <dcterms:modified xsi:type="dcterms:W3CDTF">2025-06-14T04:26:20Z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B185B10FBAE4441C860861C0BA4A942C_13</vt:lpwstr>
  </property>
  <property fmtid="{D5CDD505-2E9C-101B-9397-08002B2CF9AE}" pid="4" name="KSOTemplateDocerSaveRecord">
    <vt:lpwstr>eyJoZGlkIjoiNDc0ZjBlM2I5MDFlMTQwNjJjZTY0M2NmODQxYjY3ZmUiLCJ1c2VySWQiOiI0MjYxNTgyNjgifQ==</vt:lpwstr>
  </property>
</Properties>
</file>