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781" w:afterLines="2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授权委托书</w:t>
      </w:r>
    </w:p>
    <w:p w14:paraId="746286F1">
      <w:pPr>
        <w:rPr>
          <w:rFonts w:hint="eastAsia" w:eastAsiaTheme="minorEastAsia"/>
          <w:lang w:eastAsia="zh-CN"/>
        </w:rPr>
      </w:pPr>
    </w:p>
    <w:p w14:paraId="0B91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37E2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8E5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22E26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717BF9B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BA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D5F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作为我的合法代理人，全权代表我办理相关事项，对委托人在办理上述事项过程中所签署的有关文件，我均予以认可，并承担相应的法律责任。</w:t>
      </w:r>
    </w:p>
    <w:p w14:paraId="0D13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委托期限:自签字之日起至上述事项办完为止。</w:t>
      </w:r>
    </w:p>
    <w:p w14:paraId="4FA6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E3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委托人(手写签名):</w:t>
      </w:r>
      <w:bookmarkStart w:id="0" w:name="_GoBack"/>
      <w:bookmarkEnd w:id="0"/>
    </w:p>
    <w:p w14:paraId="580B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F09A7"/>
    <w:rsid w:val="45636562"/>
    <w:rsid w:val="64CF09A7"/>
    <w:rsid w:val="6BD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158</Characters>
  <Lines>0</Lines>
  <Paragraphs>0</Paragraphs>
  <TotalTime>11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2023-04-14T08:52:00Z</dcterms:created>
  <dc:creator>Administrator</dc:creator>
  <cp:lastModifiedBy>启睿</cp:lastModifiedBy>
  <cp:lastPrinted>2023-04-14T08:53:00Z</cp:lastPrinted>
  <dcterms:modified xsi:type="dcterms:W3CDTF">2025-03-28T02:05:08Z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5B4AA1F63CA14D0DB602A5FE3BA75069_13</vt:lpwstr>
  </property>
  <property fmtid="{D5CDD505-2E9C-101B-9397-08002B2CF9AE}" pid="4" name="KSOTemplateDocerSaveRecord">
    <vt:lpwstr>eyJoZGlkIjoiMjQ3M2RkMTQzMmY3YjE2NmMyMDIwZTRkY2Q1YzgzYmMiLCJ1c2VySWQiOiI0MjU0NjgwMDgifQ==</vt:lpwstr>
  </property>
</Properties>
</file>